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9A5B5" w14:textId="66492FBB" w:rsidR="00586229" w:rsidRDefault="005A435A" w:rsidP="003A37B0">
      <w:pPr>
        <w:jc w:val="center"/>
      </w:pPr>
      <w:r>
        <w:t>Book that Relate to Community – Grade 1</w:t>
      </w:r>
    </w:p>
    <w:p w14:paraId="30CEAA83" w14:textId="03703BDC" w:rsidR="003A37B0" w:rsidRDefault="003A37B0" w:rsidP="003A37B0">
      <w:pPr>
        <w:jc w:val="center"/>
      </w:pPr>
      <w:r>
        <w:t>Social Studies</w:t>
      </w:r>
    </w:p>
    <w:p w14:paraId="58F6DDDB" w14:textId="77777777" w:rsidR="00794339" w:rsidRDefault="00794339"/>
    <w:p w14:paraId="71D0FA0B" w14:textId="55F287F1" w:rsidR="003A37B0" w:rsidRDefault="00981108" w:rsidP="00CA2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981108">
        <w:rPr>
          <w:b/>
        </w:rPr>
        <w:t xml:space="preserve">We shape the local environment, and the local environment shapes who we are and how we live.    Healthy Communities </w:t>
      </w:r>
      <w:r w:rsidR="00CA2DA9">
        <w:rPr>
          <w:b/>
        </w:rPr>
        <w:t xml:space="preserve">care for the local environment </w:t>
      </w:r>
    </w:p>
    <w:p w14:paraId="54561618" w14:textId="77777777" w:rsidR="00CA2DA9" w:rsidRDefault="00CA2DA9" w:rsidP="003A37B0">
      <w:pPr>
        <w:rPr>
          <w:b/>
        </w:rPr>
      </w:pPr>
    </w:p>
    <w:p w14:paraId="6680FCDF" w14:textId="77777777" w:rsidR="003A37B0" w:rsidRPr="003A37B0" w:rsidRDefault="003A37B0" w:rsidP="003A37B0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 xml:space="preserve">The Elders are Watching by Roy Henry Vickers:  </w:t>
      </w:r>
      <w:r w:rsidRPr="003A37B0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Pairs images by First Nations artist Roy Henry Vickers with the writings of poet David Bouchard in a plea to respect the natural environment.</w:t>
      </w:r>
    </w:p>
    <w:p w14:paraId="37C21ECE" w14:textId="77777777" w:rsidR="003A37B0" w:rsidRPr="00981108" w:rsidRDefault="003A37B0">
      <w:pPr>
        <w:rPr>
          <w:b/>
        </w:rPr>
      </w:pPr>
    </w:p>
    <w:p w14:paraId="44E14E19" w14:textId="1F6FE79D" w:rsidR="00794339" w:rsidRDefault="00794339" w:rsidP="005A435A">
      <w:r w:rsidRPr="003A37B0">
        <w:rPr>
          <w:b/>
        </w:rPr>
        <w:t>From the Mountains to the Sea:  We are a Community</w:t>
      </w:r>
      <w:r>
        <w:t xml:space="preserve"> (Big Book)</w:t>
      </w:r>
      <w:r w:rsidR="005A435A">
        <w:t xml:space="preserve">.  </w:t>
      </w:r>
      <w:r>
        <w:t xml:space="preserve">This book relates to the interconnectedness that </w:t>
      </w:r>
      <w:proofErr w:type="spellStart"/>
      <w:r>
        <w:t>Ab</w:t>
      </w:r>
      <w:proofErr w:type="spellEnd"/>
      <w:r>
        <w:t xml:space="preserve"> people have with the land around them.  You could relate it to resources we have around us (water, fish, trees).</w:t>
      </w:r>
    </w:p>
    <w:p w14:paraId="127DF811" w14:textId="77777777" w:rsidR="00794339" w:rsidRDefault="00794339" w:rsidP="00794339"/>
    <w:p w14:paraId="3FBBD6D5" w14:textId="2219FA96" w:rsidR="00060A7B" w:rsidRPr="005A435A" w:rsidRDefault="00060A7B" w:rsidP="005A435A">
      <w:r w:rsidRPr="003A37B0">
        <w:rPr>
          <w:b/>
        </w:rPr>
        <w:t>Salmon Stream by Carol Reed-Jones</w:t>
      </w:r>
      <w:r w:rsidR="005A435A">
        <w:t xml:space="preserve">:  </w:t>
      </w:r>
      <w:r w:rsidRPr="005A435A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A richly illustrated description of the life cycle of salmon. Also includes a reference section on salmon streams and conservation methods, as well as a list of organizations that preserve salmon habitat.</w:t>
      </w:r>
    </w:p>
    <w:p w14:paraId="242D7EF3" w14:textId="77777777" w:rsidR="00060A7B" w:rsidRDefault="00060A7B" w:rsidP="00060A7B"/>
    <w:p w14:paraId="488B5813" w14:textId="6115863A" w:rsidR="00981108" w:rsidRPr="005A435A" w:rsidRDefault="00060A7B" w:rsidP="005A435A">
      <w:r w:rsidRPr="003A37B0">
        <w:rPr>
          <w:b/>
        </w:rPr>
        <w:t xml:space="preserve">Lessons from Mather Earth by </w:t>
      </w:r>
      <w:r w:rsidR="00981108" w:rsidRPr="003A37B0">
        <w:rPr>
          <w:b/>
        </w:rPr>
        <w:t>Elaine McLeod</w:t>
      </w:r>
      <w:r w:rsidR="005A435A" w:rsidRPr="003A37B0">
        <w:rPr>
          <w:b/>
        </w:rPr>
        <w:t>:</w:t>
      </w:r>
      <w:r w:rsidR="005A435A">
        <w:t xml:space="preserve">  </w:t>
      </w:r>
      <w:r w:rsidR="00981108" w:rsidRPr="005A435A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Tess has visited her grandmother many times without really noticing her garden, but during this visit, Grandma teaches her how everything in nature can be a garden.</w:t>
      </w:r>
    </w:p>
    <w:p w14:paraId="24BEB024" w14:textId="77777777" w:rsidR="00981108" w:rsidRDefault="00981108" w:rsidP="00060A7B"/>
    <w:p w14:paraId="12DE7666" w14:textId="2BFFE4F8" w:rsidR="0094224A" w:rsidRPr="005A435A" w:rsidRDefault="0094224A" w:rsidP="005A435A">
      <w:proofErr w:type="gramStart"/>
      <w:r w:rsidRPr="003A37B0">
        <w:rPr>
          <w:b/>
        </w:rPr>
        <w:t xml:space="preserve">A Salmon for Simon – Betty </w:t>
      </w:r>
      <w:proofErr w:type="spellStart"/>
      <w:r w:rsidRPr="003A37B0">
        <w:rPr>
          <w:b/>
        </w:rPr>
        <w:t>Waterton</w:t>
      </w:r>
      <w:proofErr w:type="spellEnd"/>
      <w:r w:rsidR="005A435A">
        <w:t>.</w:t>
      </w:r>
      <w:proofErr w:type="gramEnd"/>
      <w:r w:rsidR="005A435A">
        <w:t xml:space="preserve">  </w:t>
      </w:r>
      <w:r w:rsidRPr="005A435A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00"/>
        </w:rPr>
        <w:t>Simon</w:t>
      </w:r>
      <w:r w:rsidRPr="005A435A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, who wants to catch a </w:t>
      </w:r>
      <w:r w:rsidRPr="005A435A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00"/>
        </w:rPr>
        <w:t>salmon</w:t>
      </w:r>
      <w:r w:rsidRPr="005A435A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, finally realizes his wish; but the creature is in need of help and, </w:t>
      </w:r>
      <w:r w:rsidRPr="005A435A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00"/>
        </w:rPr>
        <w:t>Simon</w:t>
      </w:r>
      <w:r w:rsidRPr="005A435A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 thinks, too beautiful to die.</w:t>
      </w:r>
    </w:p>
    <w:p w14:paraId="7B70D92E" w14:textId="77777777" w:rsidR="00E41CD6" w:rsidRDefault="00E41CD6" w:rsidP="00E41CD6"/>
    <w:p w14:paraId="3348A768" w14:textId="77777777" w:rsidR="00E41CD6" w:rsidRDefault="00E41CD6" w:rsidP="00E41CD6">
      <w:r w:rsidRPr="003A37B0">
        <w:rPr>
          <w:b/>
        </w:rPr>
        <w:t>Salmon Forest</w:t>
      </w:r>
      <w:r>
        <w:t xml:space="preserve"> by David Suzuki and Sarah Ellis</w:t>
      </w:r>
    </w:p>
    <w:p w14:paraId="4DFD8D03" w14:textId="77777777" w:rsidR="005A435A" w:rsidRDefault="005A435A" w:rsidP="00E41CD6">
      <w:pPr>
        <w:rPr>
          <w:b/>
        </w:rPr>
      </w:pPr>
    </w:p>
    <w:p w14:paraId="4E48BC5A" w14:textId="298427F4" w:rsidR="005A435A" w:rsidRPr="005A435A" w:rsidRDefault="005A435A" w:rsidP="00E41CD6">
      <w:pPr>
        <w:rPr>
          <w:b/>
        </w:rPr>
      </w:pPr>
      <w:r w:rsidRPr="005A435A">
        <w:rPr>
          <w:b/>
        </w:rPr>
        <w:t xml:space="preserve">Strong Readers Titles </w:t>
      </w:r>
      <w:r>
        <w:rPr>
          <w:b/>
        </w:rPr>
        <w:t xml:space="preserve"> (1-10)</w:t>
      </w:r>
    </w:p>
    <w:p w14:paraId="48FCA359" w14:textId="1A7A1889" w:rsidR="005A435A" w:rsidRDefault="005A435A" w:rsidP="00E41CD6">
      <w:pPr>
        <w:pStyle w:val="ListParagraph"/>
        <w:numPr>
          <w:ilvl w:val="0"/>
          <w:numId w:val="1"/>
        </w:numPr>
      </w:pPr>
      <w:r>
        <w:t>In Went Mouse:  Animals like to make their homes in trees.  Why?</w:t>
      </w:r>
    </w:p>
    <w:p w14:paraId="38ACCB18" w14:textId="261BA5E8" w:rsidR="005A435A" w:rsidRDefault="00CA2DA9" w:rsidP="00E41CD6">
      <w:pPr>
        <w:pStyle w:val="ListParagraph"/>
        <w:numPr>
          <w:ilvl w:val="0"/>
          <w:numId w:val="1"/>
        </w:numPr>
      </w:pPr>
      <w:r>
        <w:t xml:space="preserve">On our Hike:  </w:t>
      </w:r>
      <w:r w:rsidR="005A435A">
        <w:t>This is a story about going on a hike in the forest.  What animals do you see?</w:t>
      </w:r>
    </w:p>
    <w:p w14:paraId="57F83C45" w14:textId="22263824" w:rsidR="005A435A" w:rsidRDefault="00CA2DA9" w:rsidP="005A435A">
      <w:pPr>
        <w:pStyle w:val="ListParagraph"/>
        <w:numPr>
          <w:ilvl w:val="0"/>
          <w:numId w:val="1"/>
        </w:numPr>
      </w:pPr>
      <w:r>
        <w:t>The Little Cedar Tree</w:t>
      </w:r>
      <w:r w:rsidR="005A435A">
        <w:t>:  What does a seed need to grow?</w:t>
      </w:r>
    </w:p>
    <w:p w14:paraId="054B17A1" w14:textId="77777777" w:rsidR="00E41CD6" w:rsidRDefault="00E41CD6" w:rsidP="00E41CD6"/>
    <w:p w14:paraId="35770CF8" w14:textId="1E0669C8" w:rsidR="00AE1890" w:rsidRPr="005A435A" w:rsidRDefault="00AE1890" w:rsidP="00AE1890">
      <w:pPr>
        <w:rPr>
          <w:b/>
        </w:rPr>
      </w:pPr>
      <w:r w:rsidRPr="005A435A">
        <w:rPr>
          <w:b/>
        </w:rPr>
        <w:t xml:space="preserve">Strong Readers Titles </w:t>
      </w:r>
      <w:r>
        <w:rPr>
          <w:b/>
        </w:rPr>
        <w:t xml:space="preserve"> (11-20)</w:t>
      </w:r>
    </w:p>
    <w:p w14:paraId="7A45144A" w14:textId="77777777" w:rsidR="007042B1" w:rsidRDefault="007042B1" w:rsidP="007042B1">
      <w:pPr>
        <w:pStyle w:val="ListParagraph"/>
        <w:numPr>
          <w:ilvl w:val="0"/>
          <w:numId w:val="3"/>
        </w:numPr>
      </w:pPr>
      <w:r>
        <w:t>The Old Cedar Tree:  What do you think you would see in a forest (NF)</w:t>
      </w:r>
    </w:p>
    <w:p w14:paraId="47286367" w14:textId="77777777" w:rsidR="007042B1" w:rsidRDefault="007042B1" w:rsidP="007042B1">
      <w:pPr>
        <w:pStyle w:val="ListParagraph"/>
        <w:numPr>
          <w:ilvl w:val="0"/>
          <w:numId w:val="3"/>
        </w:numPr>
      </w:pPr>
      <w:r>
        <w:t>We Go For a Hike:  animal tracks you might see the in the forest</w:t>
      </w:r>
    </w:p>
    <w:p w14:paraId="737A3E75" w14:textId="77777777" w:rsidR="007042B1" w:rsidRDefault="007042B1" w:rsidP="007042B1">
      <w:pPr>
        <w:pStyle w:val="ListParagraph"/>
        <w:numPr>
          <w:ilvl w:val="0"/>
          <w:numId w:val="3"/>
        </w:numPr>
      </w:pPr>
      <w:r>
        <w:t>Cedar – The Tree of Life:  relates specifically to how the cedar is useful to the people of the Pacific Northwest Coast (NF)</w:t>
      </w:r>
    </w:p>
    <w:p w14:paraId="33BAF8C1" w14:textId="77777777" w:rsidR="007042B1" w:rsidRDefault="007042B1" w:rsidP="007042B1">
      <w:pPr>
        <w:pStyle w:val="ListParagraph"/>
        <w:numPr>
          <w:ilvl w:val="0"/>
          <w:numId w:val="3"/>
        </w:numPr>
      </w:pPr>
      <w:r>
        <w:t>The Western Red Cedar:  All about the red cedar - NF</w:t>
      </w:r>
    </w:p>
    <w:p w14:paraId="7D71DA4A" w14:textId="77777777" w:rsidR="003A37B0" w:rsidRDefault="003A37B0" w:rsidP="00060A7B"/>
    <w:p w14:paraId="13D03C93" w14:textId="77777777" w:rsidR="003A37B0" w:rsidRDefault="003A37B0" w:rsidP="00060A7B"/>
    <w:p w14:paraId="10B1872C" w14:textId="77777777" w:rsidR="003A37B0" w:rsidRDefault="003A37B0" w:rsidP="00060A7B"/>
    <w:p w14:paraId="74927039" w14:textId="77777777" w:rsidR="00CA2DA9" w:rsidRDefault="00CA2DA9">
      <w:pPr>
        <w:rPr>
          <w:b/>
        </w:rPr>
      </w:pPr>
      <w:r>
        <w:rPr>
          <w:b/>
        </w:rPr>
        <w:br w:type="page"/>
      </w:r>
    </w:p>
    <w:p w14:paraId="2D144B17" w14:textId="2F449199" w:rsidR="00794339" w:rsidRPr="0094224A" w:rsidRDefault="00981108" w:rsidP="00CA2D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94224A">
        <w:rPr>
          <w:b/>
        </w:rPr>
        <w:lastRenderedPageBreak/>
        <w:t>Our rights, roles and responsibilities are important for building strong communities</w:t>
      </w:r>
    </w:p>
    <w:p w14:paraId="7E917097" w14:textId="77777777" w:rsidR="00981108" w:rsidRDefault="00981108" w:rsidP="0094224A"/>
    <w:p w14:paraId="2C995CC0" w14:textId="77777777" w:rsidR="0094224A" w:rsidRPr="00FC0659" w:rsidRDefault="0094224A" w:rsidP="0094224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t xml:space="preserve">Little Bear’s Vision Quest:  </w:t>
      </w:r>
      <w:r w:rsidRPr="0094224A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To begin with, </w:t>
      </w:r>
      <w:r w:rsidRPr="0094224A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00"/>
        </w:rPr>
        <w:t>Little</w:t>
      </w:r>
      <w:r w:rsidRPr="0094224A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 xml:space="preserve"> Bear is selfish and inconsiderate of other's feelings. He calls them names and </w:t>
      </w:r>
      <w:proofErr w:type="gramStart"/>
      <w:r w:rsidRPr="0094224A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show</w:t>
      </w:r>
      <w:proofErr w:type="gramEnd"/>
      <w:r w:rsidRPr="0094224A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 xml:space="preserve"> no respect for them. He learns to value the traditions of his ancestors and becomes self-sufficient and a good friend.</w:t>
      </w:r>
    </w:p>
    <w:p w14:paraId="1287EA06" w14:textId="77777777" w:rsidR="00FC0659" w:rsidRPr="00FC0659" w:rsidRDefault="00FC0659" w:rsidP="0094224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My Family (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Eaglecrest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 xml:space="preserve"> book)</w:t>
      </w:r>
    </w:p>
    <w:p w14:paraId="0329AB78" w14:textId="77777777" w:rsidR="00FC0659" w:rsidRPr="00FC0659" w:rsidRDefault="00FC0659" w:rsidP="0094224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My Grandpa (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Eaglecrest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 xml:space="preserve"> book)</w:t>
      </w:r>
    </w:p>
    <w:p w14:paraId="70A3D26A" w14:textId="0D42B4B8" w:rsidR="00FC0659" w:rsidRPr="00CE4391" w:rsidRDefault="00CE4391" w:rsidP="0094224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My B</w:t>
      </w:r>
      <w:r w:rsidR="007F500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uddy (</w:t>
      </w:r>
      <w:proofErr w:type="spellStart"/>
      <w:r w:rsidR="007F500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Eaglecrest</w:t>
      </w:r>
      <w:proofErr w:type="spellEnd"/>
      <w:r w:rsidR="007F5003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 xml:space="preserve"> book)</w:t>
      </w:r>
    </w:p>
    <w:p w14:paraId="531BADEA" w14:textId="47F5666D" w:rsidR="00CE4391" w:rsidRPr="00CE4391" w:rsidRDefault="00CE4391" w:rsidP="0094224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My Grandma (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Eaglecrest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 xml:space="preserve"> book)</w:t>
      </w:r>
    </w:p>
    <w:p w14:paraId="5DADAC02" w14:textId="6F5431DB" w:rsidR="00CE4391" w:rsidRDefault="00CE4391" w:rsidP="0094224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Best Friends (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Eaglecrest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 xml:space="preserve"> book)</w:t>
      </w:r>
      <w:r w:rsidR="00AE1890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br/>
      </w:r>
      <w:r w:rsidR="00AE1890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br/>
      </w:r>
    </w:p>
    <w:p w14:paraId="76823ECA" w14:textId="77777777" w:rsidR="00AE1890" w:rsidRPr="00CE4391" w:rsidRDefault="00AE1890" w:rsidP="00AE1890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775002BC" w14:textId="778DF3FD" w:rsidR="00AE1890" w:rsidRPr="00AE1890" w:rsidRDefault="00AE1890" w:rsidP="00AE1890">
      <w:pPr>
        <w:rPr>
          <w:b/>
        </w:rPr>
      </w:pPr>
      <w:r w:rsidRPr="00AE1890">
        <w:rPr>
          <w:b/>
        </w:rPr>
        <w:t>Strong Readers Titles  (</w:t>
      </w:r>
      <w:r>
        <w:rPr>
          <w:b/>
        </w:rPr>
        <w:t>1-1</w:t>
      </w:r>
      <w:r w:rsidRPr="00AE1890">
        <w:rPr>
          <w:b/>
        </w:rPr>
        <w:t>0)</w:t>
      </w:r>
    </w:p>
    <w:p w14:paraId="0C0982E4" w14:textId="77777777" w:rsidR="00AE1890" w:rsidRPr="00AE1890" w:rsidRDefault="00AE1890" w:rsidP="00AE1890">
      <w:pPr>
        <w:rPr>
          <w:rFonts w:ascii="Times" w:eastAsia="Times New Roman" w:hAnsi="Times" w:cs="Times New Roman"/>
          <w:sz w:val="20"/>
          <w:szCs w:val="20"/>
        </w:rPr>
      </w:pPr>
    </w:p>
    <w:p w14:paraId="2C6751D2" w14:textId="53181C97" w:rsidR="00CE4391" w:rsidRPr="00CE4391" w:rsidRDefault="00CE4391" w:rsidP="0094224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CA2DA9">
        <w:rPr>
          <w:rFonts w:ascii="Verdana" w:eastAsia="Times New Roman" w:hAnsi="Verdana" w:cs="Times New Roman"/>
          <w:b/>
          <w:color w:val="000000"/>
          <w:sz w:val="19"/>
          <w:szCs w:val="19"/>
          <w:shd w:val="clear" w:color="auto" w:fill="FFFFFF"/>
        </w:rPr>
        <w:t>Rav</w:t>
      </w:r>
      <w:r w:rsidR="00AE1890" w:rsidRPr="00CA2DA9">
        <w:rPr>
          <w:rFonts w:ascii="Verdana" w:eastAsia="Times New Roman" w:hAnsi="Verdana" w:cs="Times New Roman"/>
          <w:b/>
          <w:color w:val="000000"/>
          <w:sz w:val="19"/>
          <w:szCs w:val="19"/>
          <w:shd w:val="clear" w:color="auto" w:fill="FFFFFF"/>
        </w:rPr>
        <w:t>en Makes a Plan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:  Raven and Eagle are expecting visitors.  What will they have to do to get ready?</w:t>
      </w:r>
    </w:p>
    <w:p w14:paraId="1C9FFC13" w14:textId="141F93A4" w:rsidR="00CE4391" w:rsidRPr="005A435A" w:rsidRDefault="00CE4391" w:rsidP="0094224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CA2DA9">
        <w:rPr>
          <w:rFonts w:ascii="Verdana" w:eastAsia="Times New Roman" w:hAnsi="Verdana" w:cs="Times New Roman"/>
          <w:b/>
          <w:color w:val="000000"/>
          <w:sz w:val="19"/>
          <w:szCs w:val="19"/>
          <w:shd w:val="clear" w:color="auto" w:fill="FFFFFF"/>
        </w:rPr>
        <w:t>A Ci</w:t>
      </w:r>
      <w:r w:rsidR="00AE1890" w:rsidRPr="00CA2DA9">
        <w:rPr>
          <w:rFonts w:ascii="Verdana" w:eastAsia="Times New Roman" w:hAnsi="Verdana" w:cs="Times New Roman"/>
          <w:b/>
          <w:color w:val="000000"/>
          <w:sz w:val="19"/>
          <w:szCs w:val="19"/>
          <w:shd w:val="clear" w:color="auto" w:fill="FFFFFF"/>
        </w:rPr>
        <w:t>rcle of Friends:</w:t>
      </w:r>
      <w:r w:rsidR="00AE1890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There are many things we can do with friends and family)</w:t>
      </w:r>
    </w:p>
    <w:p w14:paraId="23696AD6" w14:textId="4D68F33C" w:rsidR="005A435A" w:rsidRPr="005A435A" w:rsidRDefault="005A435A" w:rsidP="0094224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CA2DA9">
        <w:rPr>
          <w:rFonts w:ascii="Verdana" w:eastAsia="Times New Roman" w:hAnsi="Verdana" w:cs="Times New Roman"/>
          <w:b/>
          <w:color w:val="000000"/>
          <w:sz w:val="19"/>
          <w:szCs w:val="19"/>
          <w:shd w:val="clear" w:color="auto" w:fill="FFFFFF"/>
        </w:rPr>
        <w:t>A Sa</w:t>
      </w:r>
      <w:r w:rsidR="00AE1890" w:rsidRPr="00CA2DA9">
        <w:rPr>
          <w:rFonts w:ascii="Verdana" w:eastAsia="Times New Roman" w:hAnsi="Verdana" w:cs="Times New Roman"/>
          <w:b/>
          <w:color w:val="000000"/>
          <w:sz w:val="19"/>
          <w:szCs w:val="19"/>
          <w:shd w:val="clear" w:color="auto" w:fill="FFFFFF"/>
        </w:rPr>
        <w:t>lmon to Share:</w:t>
      </w:r>
      <w:r w:rsidR="00AE1890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 xml:space="preserve">  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(who does baby bear share his salmon with?)</w:t>
      </w:r>
    </w:p>
    <w:p w14:paraId="1E346617" w14:textId="40CED93F" w:rsidR="005A435A" w:rsidRPr="0094224A" w:rsidRDefault="005A435A" w:rsidP="0094224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CA2DA9">
        <w:rPr>
          <w:rFonts w:ascii="Verdana" w:eastAsia="Times New Roman" w:hAnsi="Verdana" w:cs="Times New Roman"/>
          <w:b/>
          <w:color w:val="000000"/>
          <w:sz w:val="19"/>
          <w:szCs w:val="19"/>
          <w:shd w:val="clear" w:color="auto" w:fill="FFFFFF"/>
        </w:rPr>
        <w:t xml:space="preserve">The Eagle </w:t>
      </w:r>
      <w:r w:rsidR="00AE1890" w:rsidRPr="00CA2DA9">
        <w:rPr>
          <w:rFonts w:ascii="Verdana" w:eastAsia="Times New Roman" w:hAnsi="Verdana" w:cs="Times New Roman"/>
          <w:b/>
          <w:color w:val="000000"/>
          <w:sz w:val="19"/>
          <w:szCs w:val="19"/>
          <w:shd w:val="clear" w:color="auto" w:fill="FFFFFF"/>
        </w:rPr>
        <w:t>Family:</w:t>
      </w:r>
      <w:r w:rsidR="00AE1890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 xml:space="preserve">  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Who sits on the nest and hatches the eggs, who feeds the eaglets?)</w:t>
      </w:r>
    </w:p>
    <w:p w14:paraId="57CC12B6" w14:textId="77777777" w:rsidR="0094224A" w:rsidRDefault="0094224A" w:rsidP="0094224A"/>
    <w:p w14:paraId="4AF6B7BE" w14:textId="21A1432F" w:rsidR="0094224A" w:rsidRDefault="00AE1890" w:rsidP="0094224A">
      <w:pPr>
        <w:rPr>
          <w:b/>
        </w:rPr>
      </w:pPr>
      <w:r w:rsidRPr="00AE1890">
        <w:rPr>
          <w:b/>
        </w:rPr>
        <w:t>Strong Readers Titles  (</w:t>
      </w:r>
      <w:r>
        <w:rPr>
          <w:b/>
        </w:rPr>
        <w:t>11-2</w:t>
      </w:r>
      <w:r w:rsidRPr="00AE1890">
        <w:rPr>
          <w:b/>
        </w:rPr>
        <w:t>0)</w:t>
      </w:r>
    </w:p>
    <w:p w14:paraId="429B28F5" w14:textId="1A4EB829" w:rsidR="00AE1890" w:rsidRDefault="007042B1" w:rsidP="00AE1890">
      <w:pPr>
        <w:pStyle w:val="ListParagraph"/>
        <w:numPr>
          <w:ilvl w:val="0"/>
          <w:numId w:val="3"/>
        </w:numPr>
      </w:pPr>
      <w:r w:rsidRPr="00CA2DA9">
        <w:rPr>
          <w:b/>
        </w:rPr>
        <w:t xml:space="preserve">We Greet the Four Animals:  </w:t>
      </w:r>
      <w:r w:rsidR="00AE1890" w:rsidRPr="00CA2DA9">
        <w:rPr>
          <w:b/>
        </w:rPr>
        <w:t xml:space="preserve">Relates </w:t>
      </w:r>
      <w:r w:rsidR="00AE1890">
        <w:t>to medicine wheel –</w:t>
      </w:r>
      <w:r>
        <w:t xml:space="preserve"> a guide for a healthy life</w:t>
      </w:r>
    </w:p>
    <w:p w14:paraId="75F3D5E0" w14:textId="77777777" w:rsidR="0094224A" w:rsidRDefault="0094224A" w:rsidP="0094224A"/>
    <w:p w14:paraId="368AD318" w14:textId="02DD407A" w:rsidR="0092471F" w:rsidRPr="003A37B0" w:rsidRDefault="0092471F" w:rsidP="0094224A">
      <w:pPr>
        <w:rPr>
          <w:b/>
        </w:rPr>
      </w:pPr>
      <w:proofErr w:type="spellStart"/>
      <w:r w:rsidRPr="003A37B0">
        <w:rPr>
          <w:b/>
        </w:rPr>
        <w:t>Katzie</w:t>
      </w:r>
      <w:proofErr w:type="spellEnd"/>
      <w:r w:rsidRPr="003A37B0">
        <w:rPr>
          <w:b/>
        </w:rPr>
        <w:t xml:space="preserve"> Titles</w:t>
      </w:r>
      <w:r w:rsidR="00B60466">
        <w:rPr>
          <w:b/>
        </w:rPr>
        <w:t xml:space="preserve"> (</w:t>
      </w:r>
      <w:proofErr w:type="spellStart"/>
      <w:r w:rsidR="00B60466">
        <w:rPr>
          <w:b/>
        </w:rPr>
        <w:t>Katzie</w:t>
      </w:r>
      <w:proofErr w:type="spellEnd"/>
      <w:r w:rsidR="00B60466">
        <w:rPr>
          <w:b/>
        </w:rPr>
        <w:t xml:space="preserve"> is one of our local FN communities)</w:t>
      </w:r>
    </w:p>
    <w:p w14:paraId="06D11358" w14:textId="70BFF127" w:rsidR="0092471F" w:rsidRDefault="0092471F" w:rsidP="003A37B0">
      <w:pPr>
        <w:pStyle w:val="ListParagraph"/>
        <w:numPr>
          <w:ilvl w:val="0"/>
          <w:numId w:val="3"/>
        </w:numPr>
      </w:pPr>
      <w:proofErr w:type="spellStart"/>
      <w:r>
        <w:t>Katzie</w:t>
      </w:r>
      <w:proofErr w:type="spellEnd"/>
      <w:r>
        <w:t xml:space="preserve"> Elders Share with Us</w:t>
      </w:r>
    </w:p>
    <w:p w14:paraId="0D8CE1D2" w14:textId="46DF70C1" w:rsidR="0092471F" w:rsidRDefault="00AB2A3C" w:rsidP="003A37B0">
      <w:pPr>
        <w:pStyle w:val="ListParagraph"/>
        <w:numPr>
          <w:ilvl w:val="0"/>
          <w:numId w:val="3"/>
        </w:numPr>
      </w:pPr>
      <w:proofErr w:type="spellStart"/>
      <w:r>
        <w:t>Katzie</w:t>
      </w:r>
      <w:proofErr w:type="spellEnd"/>
      <w:r>
        <w:t xml:space="preserve"> Traditional Territory </w:t>
      </w:r>
      <w:r w:rsidR="0092471F">
        <w:t>Camping and Canoeing</w:t>
      </w:r>
    </w:p>
    <w:p w14:paraId="72BABDE0" w14:textId="5A844875" w:rsidR="0092471F" w:rsidRDefault="0092471F" w:rsidP="003A37B0">
      <w:pPr>
        <w:pStyle w:val="ListParagraph"/>
        <w:numPr>
          <w:ilvl w:val="0"/>
          <w:numId w:val="3"/>
        </w:numPr>
      </w:pPr>
      <w:proofErr w:type="spellStart"/>
      <w:r>
        <w:t>Katzie</w:t>
      </w:r>
      <w:proofErr w:type="spellEnd"/>
      <w:r>
        <w:t xml:space="preserve"> Preserves and Shares Food</w:t>
      </w:r>
    </w:p>
    <w:p w14:paraId="01133FD4" w14:textId="6E716409" w:rsidR="0092471F" w:rsidRDefault="0092471F" w:rsidP="003A37B0">
      <w:pPr>
        <w:pStyle w:val="ListParagraph"/>
        <w:numPr>
          <w:ilvl w:val="0"/>
          <w:numId w:val="3"/>
        </w:numPr>
      </w:pPr>
      <w:r>
        <w:t xml:space="preserve">Summer Fun on </w:t>
      </w:r>
      <w:proofErr w:type="spellStart"/>
      <w:r>
        <w:t>Katzie</w:t>
      </w:r>
      <w:proofErr w:type="spellEnd"/>
    </w:p>
    <w:p w14:paraId="1FDCA34C" w14:textId="1A724C30" w:rsidR="0092471F" w:rsidRDefault="0092471F" w:rsidP="003A37B0">
      <w:pPr>
        <w:pStyle w:val="ListParagraph"/>
        <w:numPr>
          <w:ilvl w:val="0"/>
          <w:numId w:val="3"/>
        </w:numPr>
      </w:pPr>
      <w:r>
        <w:t xml:space="preserve">Learning </w:t>
      </w:r>
      <w:proofErr w:type="spellStart"/>
      <w:r>
        <w:t>Katzie</w:t>
      </w:r>
      <w:proofErr w:type="spellEnd"/>
      <w:r>
        <w:t xml:space="preserve"> Traditions</w:t>
      </w:r>
    </w:p>
    <w:p w14:paraId="0F17ADC6" w14:textId="435CD1AA" w:rsidR="0092471F" w:rsidRDefault="0092471F" w:rsidP="003A37B0">
      <w:pPr>
        <w:pStyle w:val="ListParagraph"/>
        <w:numPr>
          <w:ilvl w:val="0"/>
          <w:numId w:val="3"/>
        </w:numPr>
      </w:pPr>
      <w:proofErr w:type="spellStart"/>
      <w:r>
        <w:t>Katzie</w:t>
      </w:r>
      <w:proofErr w:type="spellEnd"/>
      <w:r>
        <w:t xml:space="preserve"> Fishing</w:t>
      </w:r>
      <w:bookmarkStart w:id="0" w:name="_GoBack"/>
    </w:p>
    <w:bookmarkEnd w:id="0"/>
    <w:p w14:paraId="2DE19D50" w14:textId="77777777" w:rsidR="0092471F" w:rsidRDefault="0092471F" w:rsidP="0094224A"/>
    <w:sectPr w:rsidR="0092471F" w:rsidSect="005862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0350"/>
    <w:multiLevelType w:val="multilevel"/>
    <w:tmpl w:val="834C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E5A30"/>
    <w:multiLevelType w:val="hybridMultilevel"/>
    <w:tmpl w:val="4A48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E06F1"/>
    <w:multiLevelType w:val="hybridMultilevel"/>
    <w:tmpl w:val="0B3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39"/>
    <w:rsid w:val="00060A7B"/>
    <w:rsid w:val="003A37B0"/>
    <w:rsid w:val="00586229"/>
    <w:rsid w:val="005A435A"/>
    <w:rsid w:val="007042B1"/>
    <w:rsid w:val="00794339"/>
    <w:rsid w:val="007F5003"/>
    <w:rsid w:val="0092471F"/>
    <w:rsid w:val="0094224A"/>
    <w:rsid w:val="00981108"/>
    <w:rsid w:val="00AB2A3C"/>
    <w:rsid w:val="00AE1890"/>
    <w:rsid w:val="00B53897"/>
    <w:rsid w:val="00B60466"/>
    <w:rsid w:val="00CA2DA9"/>
    <w:rsid w:val="00CE4391"/>
    <w:rsid w:val="00E41CD6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E9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224A"/>
  </w:style>
  <w:style w:type="character" w:customStyle="1" w:styleId="highlight">
    <w:name w:val="highlight"/>
    <w:basedOn w:val="DefaultParagraphFont"/>
    <w:rsid w:val="009422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224A"/>
  </w:style>
  <w:style w:type="character" w:customStyle="1" w:styleId="highlight">
    <w:name w:val="highlight"/>
    <w:basedOn w:val="DefaultParagraphFont"/>
    <w:rsid w:val="009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461</Words>
  <Characters>2633</Characters>
  <Application>Microsoft Macintosh Word</Application>
  <DocSecurity>0</DocSecurity>
  <Lines>21</Lines>
  <Paragraphs>6</Paragraphs>
  <ScaleCrop>false</ScaleCrop>
  <Company>School District #36 (Surrey)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11</cp:revision>
  <dcterms:created xsi:type="dcterms:W3CDTF">2016-09-20T16:49:00Z</dcterms:created>
  <dcterms:modified xsi:type="dcterms:W3CDTF">2016-09-20T19:19:00Z</dcterms:modified>
</cp:coreProperties>
</file>